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B9247" w14:textId="77777777" w:rsidR="006C1712" w:rsidRDefault="006C1712" w:rsidP="00A70AB1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D3C1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Surdotulka</w:t>
      </w:r>
      <w:proofErr w:type="spellEnd"/>
      <w:r w:rsidRPr="000D3C1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pakalpojumi bērnam ar dzirdes traucējumiem, </w:t>
      </w:r>
      <w:r w:rsidRPr="000D3C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izglītības programmas apguvei</w:t>
      </w:r>
      <w:r w:rsidRPr="000D3C1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un </w:t>
      </w:r>
      <w:r w:rsidRPr="000D3C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saskarsmes nodrošināšanai</w:t>
      </w:r>
    </w:p>
    <w:p w14:paraId="3ED78D2D" w14:textId="77777777" w:rsidR="000D3C13" w:rsidRPr="000D3C13" w:rsidRDefault="000D3C13" w:rsidP="00A70AB1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E4FD9F3" w14:textId="7961EE4A" w:rsidR="000D3C13" w:rsidRPr="007E2AC5" w:rsidRDefault="000D3C13" w:rsidP="00A70AB1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2A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Pakalpojums pienākas – </w:t>
      </w:r>
      <w:r w:rsidR="00970120" w:rsidRPr="007E2AC5">
        <w:rPr>
          <w:rFonts w:ascii="Times New Roman" w:hAnsi="Times New Roman" w:cs="Times New Roman"/>
          <w:sz w:val="24"/>
          <w:szCs w:val="24"/>
          <w:shd w:val="clear" w:color="auto" w:fill="FFFFFF"/>
        </w:rPr>
        <w:t>bērna</w:t>
      </w:r>
      <w:r w:rsidR="00F37812" w:rsidRPr="007E2AC5">
        <w:rPr>
          <w:rFonts w:ascii="Times New Roman" w:hAnsi="Times New Roman" w:cs="Times New Roman"/>
          <w:sz w:val="24"/>
          <w:szCs w:val="24"/>
          <w:shd w:val="clear" w:color="auto" w:fill="FFFFFF"/>
        </w:rPr>
        <w:t>m ar</w:t>
      </w:r>
      <w:r w:rsidR="00970120" w:rsidRPr="007E2A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dzirdes </w:t>
      </w:r>
      <w:r w:rsidR="00F231B0" w:rsidRPr="007E2AC5">
        <w:rPr>
          <w:rFonts w:ascii="Times New Roman" w:hAnsi="Times New Roman" w:cs="Times New Roman"/>
          <w:sz w:val="24"/>
          <w:szCs w:val="24"/>
          <w:shd w:val="clear" w:color="auto" w:fill="FFFFFF"/>
        </w:rPr>
        <w:t>traucējumiem, kuram tos nevar kompensēt ar tehniskajiem</w:t>
      </w:r>
    </w:p>
    <w:p w14:paraId="086940FB" w14:textId="77777777" w:rsidR="006C1712" w:rsidRPr="007E2AC5" w:rsidRDefault="006C1712" w:rsidP="00A70AB1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2AC5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Pakalpojuma apmērs:</w:t>
      </w:r>
    </w:p>
    <w:p w14:paraId="48EEA0D8" w14:textId="3CFF7B7B" w:rsidR="006C1712" w:rsidRPr="00E32341" w:rsidRDefault="006C1712" w:rsidP="00A70AB1">
      <w:pPr>
        <w:pStyle w:val="ListParagraph"/>
        <w:widowControl w:val="0"/>
        <w:numPr>
          <w:ilvl w:val="1"/>
          <w:numId w:val="4"/>
        </w:num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Izglītības apguvei līdz 480 akadēmiskās stundas mācību gada laikā (</w:t>
      </w:r>
      <w:r w:rsidRPr="0088011F">
        <w:rPr>
          <w:rFonts w:ascii="Times New Roman" w:hAnsi="Times New Roman" w:cs="Times New Roman"/>
          <w:sz w:val="24"/>
          <w:szCs w:val="24"/>
          <w:shd w:val="clear" w:color="auto" w:fill="FFFFFF"/>
        </w:rPr>
        <w:t>profesionālās pamat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un</w:t>
      </w:r>
      <w:r w:rsidRPr="008801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vidējās izglītības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801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augstākās izglītības iestādēs)</w:t>
      </w:r>
    </w:p>
    <w:p w14:paraId="059D5923" w14:textId="3030E099" w:rsidR="006C1712" w:rsidRPr="00E32341" w:rsidRDefault="006C1712" w:rsidP="00A70AB1">
      <w:pPr>
        <w:pStyle w:val="ListParagraph"/>
        <w:widowControl w:val="0"/>
        <w:numPr>
          <w:ilvl w:val="1"/>
          <w:numId w:val="4"/>
        </w:num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3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Saskarsmes nodrošināšanai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līdz </w:t>
      </w:r>
      <w:r w:rsidRPr="00E32341">
        <w:rPr>
          <w:rFonts w:ascii="Times New Roman" w:hAnsi="Times New Roman" w:cs="Times New Roman"/>
          <w:sz w:val="24"/>
          <w:szCs w:val="24"/>
          <w:shd w:val="clear" w:color="auto" w:fill="FFFFFF"/>
        </w:rPr>
        <w:t>120 h/gadā</w:t>
      </w:r>
    </w:p>
    <w:p w14:paraId="00713EF4" w14:textId="6DC8FFA4" w:rsidR="006C1712" w:rsidRDefault="006C1712" w:rsidP="00A70AB1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1F7">
        <w:rPr>
          <w:rFonts w:ascii="Times New Roman" w:hAnsi="Times New Roman" w:cs="Times New Roman"/>
          <w:sz w:val="24"/>
          <w:szCs w:val="24"/>
          <w:shd w:val="clear" w:color="auto" w:fill="FFFFFF"/>
        </w:rPr>
        <w:t>Lai pieprasītu pakalpojumu</w:t>
      </w:r>
      <w:r w:rsidRPr="00C874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jāvēršas Latvijas Nedzirdīgo savienībā (LNS):</w:t>
      </w:r>
    </w:p>
    <w:p w14:paraId="1388C2B4" w14:textId="77777777" w:rsidR="006D01F7" w:rsidRDefault="006C1712" w:rsidP="00A70AB1">
      <w:pPr>
        <w:pStyle w:val="ListParagraph"/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A4E">
        <w:rPr>
          <w:rFonts w:ascii="Times New Roman" w:hAnsi="Times New Roman" w:cs="Times New Roman"/>
          <w:sz w:val="24"/>
          <w:szCs w:val="24"/>
          <w:shd w:val="clear" w:color="auto" w:fill="FFFFFF"/>
        </w:rPr>
        <w:t>Iesniegumu</w:t>
      </w:r>
      <w:r w:rsidRPr="00DA46E5">
        <w:rPr>
          <w:rFonts w:ascii="Times New Roman" w:hAnsi="Times New Roman" w:cs="Times New Roman"/>
          <w:sz w:val="24"/>
          <w:szCs w:val="24"/>
          <w:shd w:val="clear" w:color="auto" w:fill="FFFFFF"/>
        </w:rPr>
        <w:t>, tajā norādot</w:t>
      </w:r>
      <w:r w:rsidR="006D01F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00A21F61" w14:textId="5E2508EC" w:rsidR="006D01F7" w:rsidRDefault="006C1712" w:rsidP="00A70AB1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46E5">
        <w:rPr>
          <w:rFonts w:ascii="Times New Roman" w:hAnsi="Times New Roman" w:cs="Times New Roman"/>
          <w:sz w:val="24"/>
          <w:szCs w:val="24"/>
          <w:shd w:val="clear" w:color="auto" w:fill="FFFFFF"/>
        </w:rPr>
        <w:t>personas vārdu, uzvārdu</w:t>
      </w:r>
    </w:p>
    <w:p w14:paraId="669A7CC1" w14:textId="4DD4408B" w:rsidR="006D01F7" w:rsidRPr="006D01F7" w:rsidRDefault="006C1712" w:rsidP="00A70AB1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46E5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personas kodu</w:t>
      </w:r>
    </w:p>
    <w:p w14:paraId="4FB0D643" w14:textId="62BCE32B" w:rsidR="006D01F7" w:rsidRPr="006D01F7" w:rsidRDefault="006C1712" w:rsidP="00A70AB1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46E5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deklarēto dzīvesvietas adresi</w:t>
      </w:r>
    </w:p>
    <w:p w14:paraId="4E18A361" w14:textId="0363DE30" w:rsidR="006D01F7" w:rsidRPr="006D01F7" w:rsidRDefault="006C1712" w:rsidP="00A70AB1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46E5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kontakttālruni un/vai e-pastu</w:t>
      </w:r>
    </w:p>
    <w:p w14:paraId="22408E51" w14:textId="294F8AB1" w:rsidR="006D01F7" w:rsidRDefault="006C1712" w:rsidP="00A70AB1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46E5">
        <w:rPr>
          <w:rFonts w:ascii="Times New Roman" w:hAnsi="Times New Roman" w:cs="Times New Roman"/>
          <w:sz w:val="24"/>
          <w:szCs w:val="24"/>
          <w:shd w:val="clear" w:color="auto" w:fill="FFFFFF"/>
        </w:rPr>
        <w:t>informāciju par to, vai atbildi var sniegt elektroniski</w:t>
      </w:r>
    </w:p>
    <w:p w14:paraId="21A0773E" w14:textId="6B886511" w:rsidR="006D01F7" w:rsidRDefault="006C1712" w:rsidP="00A70AB1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4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likumiskā pārstāvja vārdu, uzvārdu, personas kodu, ja </w:t>
      </w:r>
      <w:proofErr w:type="spellStart"/>
      <w:r w:rsidRPr="00DA46E5">
        <w:rPr>
          <w:rFonts w:ascii="Times New Roman" w:hAnsi="Times New Roman" w:cs="Times New Roman"/>
          <w:sz w:val="24"/>
          <w:szCs w:val="24"/>
          <w:shd w:val="clear" w:color="auto" w:fill="FFFFFF"/>
        </w:rPr>
        <w:t>surdotulka</w:t>
      </w:r>
      <w:proofErr w:type="spellEnd"/>
      <w:r w:rsidRPr="00DA4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pakalpojumu pieprasa personas likumiskais pārstāvis</w:t>
      </w:r>
    </w:p>
    <w:p w14:paraId="240B59BF" w14:textId="6A9A22ED" w:rsidR="00665386" w:rsidRDefault="006C1712" w:rsidP="00A70AB1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A46E5">
        <w:rPr>
          <w:rFonts w:ascii="Times New Roman" w:hAnsi="Times New Roman" w:cs="Times New Roman"/>
          <w:sz w:val="24"/>
          <w:szCs w:val="24"/>
          <w:shd w:val="clear" w:color="auto" w:fill="FFFFFF"/>
        </w:rPr>
        <w:t>surdotulka</w:t>
      </w:r>
      <w:proofErr w:type="spellEnd"/>
      <w:r w:rsidRPr="00DA4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pakalpojuma izmantošanas mērķi, ja </w:t>
      </w:r>
      <w:proofErr w:type="spellStart"/>
      <w:r w:rsidRPr="00DA46E5">
        <w:rPr>
          <w:rFonts w:ascii="Times New Roman" w:hAnsi="Times New Roman" w:cs="Times New Roman"/>
          <w:sz w:val="24"/>
          <w:szCs w:val="24"/>
          <w:shd w:val="clear" w:color="auto" w:fill="FFFFFF"/>
        </w:rPr>
        <w:t>surdotulks</w:t>
      </w:r>
      <w:proofErr w:type="spellEnd"/>
      <w:r w:rsidRPr="00DA4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nepieciešams saskarsmes nodrošināšanai ar citām fiziskām un juridiskām personām</w:t>
      </w:r>
    </w:p>
    <w:p w14:paraId="627EAE28" w14:textId="363AD1B7" w:rsidR="00665386" w:rsidRDefault="006C1712" w:rsidP="00A70AB1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4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vēlamo izglītības iestādi un izglītības programmu, ja </w:t>
      </w:r>
      <w:proofErr w:type="spellStart"/>
      <w:r w:rsidRPr="00DA46E5">
        <w:rPr>
          <w:rFonts w:ascii="Times New Roman" w:hAnsi="Times New Roman" w:cs="Times New Roman"/>
          <w:sz w:val="24"/>
          <w:szCs w:val="24"/>
          <w:shd w:val="clear" w:color="auto" w:fill="FFFFFF"/>
        </w:rPr>
        <w:t>surdotulks</w:t>
      </w:r>
      <w:proofErr w:type="spellEnd"/>
      <w:r w:rsidRPr="00DA4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nepieciešams izglītības programmas apguvei</w:t>
      </w:r>
    </w:p>
    <w:p w14:paraId="30EC1018" w14:textId="098C1760" w:rsidR="00665386" w:rsidRDefault="006C1712" w:rsidP="00A70AB1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5386">
        <w:rPr>
          <w:rFonts w:ascii="Times New Roman" w:hAnsi="Times New Roman" w:cs="Times New Roman"/>
          <w:sz w:val="24"/>
          <w:szCs w:val="24"/>
          <w:shd w:val="clear" w:color="auto" w:fill="FFFFFF"/>
        </w:rPr>
        <w:t>vēlamo pakalpojuma saņemšanas termiņu</w:t>
      </w:r>
    </w:p>
    <w:p w14:paraId="6B324135" w14:textId="5E6972B3" w:rsidR="006C1712" w:rsidRPr="00665386" w:rsidRDefault="006C1712" w:rsidP="00A70AB1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5386">
        <w:rPr>
          <w:rFonts w:ascii="Times New Roman" w:hAnsi="Times New Roman" w:cs="Times New Roman"/>
          <w:sz w:val="24"/>
          <w:szCs w:val="24"/>
          <w:shd w:val="clear" w:color="auto" w:fill="FFFFFF"/>
        </w:rPr>
        <w:t>informāciju par vēlamo saziņas veidu ar LNS</w:t>
      </w:r>
    </w:p>
    <w:p w14:paraId="01FC7BF4" w14:textId="0E62190B" w:rsidR="006C1712" w:rsidRDefault="006C1712" w:rsidP="00A70AB1">
      <w:pPr>
        <w:pStyle w:val="ListParagraph"/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A4E">
        <w:rPr>
          <w:rFonts w:ascii="Times New Roman" w:hAnsi="Times New Roman" w:cs="Times New Roman"/>
          <w:sz w:val="24"/>
          <w:szCs w:val="24"/>
          <w:shd w:val="clear" w:color="auto" w:fill="FFFFFF"/>
        </w:rPr>
        <w:t>Ārstējošā ārsta izziņu</w:t>
      </w:r>
      <w:r w:rsidRPr="00BB0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kas apliecina, ka personai ir dzirdes traucējumi un nepieciešams </w:t>
      </w:r>
      <w:proofErr w:type="spellStart"/>
      <w:r w:rsidRPr="00BB0DE6">
        <w:rPr>
          <w:rFonts w:ascii="Times New Roman" w:hAnsi="Times New Roman" w:cs="Times New Roman"/>
          <w:sz w:val="24"/>
          <w:szCs w:val="24"/>
          <w:shd w:val="clear" w:color="auto" w:fill="FFFFFF"/>
        </w:rPr>
        <w:t>surdotulka</w:t>
      </w:r>
      <w:proofErr w:type="spellEnd"/>
      <w:r w:rsidRPr="00BB0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pakalpojums</w:t>
      </w:r>
    </w:p>
    <w:p w14:paraId="4E2BF01E" w14:textId="64677091" w:rsidR="006C1712" w:rsidRDefault="006C1712" w:rsidP="00A70AB1">
      <w:pPr>
        <w:pStyle w:val="ListParagraph"/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A4E">
        <w:rPr>
          <w:rFonts w:ascii="Times New Roman" w:hAnsi="Times New Roman" w:cs="Times New Roman"/>
          <w:sz w:val="24"/>
          <w:szCs w:val="24"/>
          <w:shd w:val="clear" w:color="auto" w:fill="FFFFFF"/>
        </w:rPr>
        <w:t>Invaliditātes apliecības kopiju</w:t>
      </w:r>
      <w:r w:rsidRPr="00BB0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vai citu dokumentu, kas apliecina, ka personai ir noteikta invaliditāte, vai piekrišanu, ka LNS pieprasa un saņem no VDEĀVK informāciju par to, vai personai ir noteikta invaliditāte</w:t>
      </w:r>
    </w:p>
    <w:p w14:paraId="06A79CC0" w14:textId="6F566601" w:rsidR="006C1712" w:rsidRPr="00BB0DE6" w:rsidRDefault="006C1712" w:rsidP="00A70AB1">
      <w:pPr>
        <w:pStyle w:val="ListParagraph"/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BB0DE6">
        <w:rPr>
          <w:rFonts w:ascii="Times New Roman" w:hAnsi="Times New Roman" w:cs="Times New Roman"/>
          <w:sz w:val="24"/>
          <w:szCs w:val="24"/>
          <w:shd w:val="clear" w:color="auto" w:fill="FFFFFF"/>
        </w:rPr>
        <w:t>ikumiskā pārstāvja statusu apliecinoša dokumenta kopiju, ja pakalpojumu pieprasījis likumiskais pārstāvis</w:t>
      </w:r>
    </w:p>
    <w:p w14:paraId="673520CE" w14:textId="77777777" w:rsidR="006C1712" w:rsidRDefault="006C1712" w:rsidP="00A70A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Iesniegumu var iesniegt:</w:t>
      </w:r>
    </w:p>
    <w:p w14:paraId="7C385B5E" w14:textId="609433D1" w:rsidR="006C1712" w:rsidRDefault="006C1712" w:rsidP="00A70AB1">
      <w:pPr>
        <w:pStyle w:val="ListParagraph"/>
        <w:numPr>
          <w:ilvl w:val="1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Personīgi LNS</w:t>
      </w:r>
    </w:p>
    <w:p w14:paraId="191631DE" w14:textId="3094B1B8" w:rsidR="006C1712" w:rsidRDefault="006C1712" w:rsidP="00A70AB1">
      <w:pPr>
        <w:pStyle w:val="ListParagraph"/>
        <w:numPr>
          <w:ilvl w:val="1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Nosūtot pastu</w:t>
      </w:r>
    </w:p>
    <w:p w14:paraId="0383C9EC" w14:textId="53729CAF" w:rsidR="006C1712" w:rsidRPr="00180A9E" w:rsidRDefault="006C1712" w:rsidP="00A70AB1">
      <w:pPr>
        <w:pStyle w:val="ListParagraph"/>
        <w:numPr>
          <w:ilvl w:val="1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80A9E">
        <w:rPr>
          <w:rFonts w:ascii="Times New Roman" w:hAnsi="Times New Roman" w:cs="Times New Roman"/>
          <w:sz w:val="24"/>
          <w:szCs w:val="24"/>
          <w:shd w:val="clear" w:color="auto" w:fill="FFFFFF"/>
        </w:rPr>
        <w:t>Nosūtot elektroniska dokumenta formā atbilstoši normatīvajiem aktiem par elektronisko dokumentu noformēšanu</w:t>
      </w:r>
    </w:p>
    <w:p w14:paraId="71E62604" w14:textId="77777777" w:rsidR="009C52A8" w:rsidRPr="001D42F3" w:rsidRDefault="00192E82" w:rsidP="00A70AB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 w:rsidRPr="001D42F3">
        <w:rPr>
          <w:rFonts w:ascii="Times New Roman" w:hAnsi="Times New Roman" w:cs="Times New Roman"/>
          <w:sz w:val="24"/>
          <w:szCs w:val="24"/>
          <w:shd w:val="clear" w:color="auto" w:fill="FFFFFF"/>
        </w:rPr>
        <w:t>LNS</w:t>
      </w:r>
      <w:r w:rsidR="00BF203E" w:rsidRPr="001D42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 darbdienu laikā no iesnieguma saņemšanas dienas pieņem lēmum</w:t>
      </w:r>
      <w:r w:rsidRPr="001D42F3">
        <w:rPr>
          <w:rFonts w:ascii="Times New Roman" w:hAnsi="Times New Roman" w:cs="Times New Roman"/>
          <w:sz w:val="24"/>
          <w:szCs w:val="24"/>
          <w:shd w:val="clear" w:color="auto" w:fill="FFFFFF"/>
        </w:rPr>
        <w:t>u:</w:t>
      </w:r>
    </w:p>
    <w:p w14:paraId="254D6C01" w14:textId="6EF1D24B" w:rsidR="00192E82" w:rsidRPr="001D42F3" w:rsidRDefault="007E207E" w:rsidP="00A70AB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 w:rsidRPr="001D42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 </w:t>
      </w:r>
      <w:proofErr w:type="spellStart"/>
      <w:r w:rsidRPr="001D42F3">
        <w:rPr>
          <w:rFonts w:ascii="Times New Roman" w:hAnsi="Times New Roman" w:cs="Times New Roman"/>
          <w:sz w:val="24"/>
          <w:szCs w:val="24"/>
          <w:shd w:val="clear" w:color="auto" w:fill="FFFFFF"/>
        </w:rPr>
        <w:t>surdotulka</w:t>
      </w:r>
      <w:proofErr w:type="spellEnd"/>
      <w:r w:rsidRPr="001D42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pakalpojuma piešķiršanu, kurā norāda </w:t>
      </w:r>
      <w:r w:rsidR="00B15C7C">
        <w:rPr>
          <w:rFonts w:ascii="Times New Roman" w:hAnsi="Times New Roman" w:cs="Times New Roman"/>
          <w:sz w:val="24"/>
          <w:szCs w:val="24"/>
          <w:shd w:val="clear" w:color="auto" w:fill="FFFFFF"/>
        </w:rPr>
        <w:t>piešķirtā</w:t>
      </w:r>
      <w:r w:rsidRPr="001D42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pakalpojuma apjomu</w:t>
      </w:r>
    </w:p>
    <w:p w14:paraId="26352247" w14:textId="752B44B8" w:rsidR="007E207E" w:rsidRPr="001D42F3" w:rsidRDefault="007E207E" w:rsidP="00A70AB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 w:rsidRPr="001D42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 atteikumu piešķirt </w:t>
      </w:r>
      <w:proofErr w:type="spellStart"/>
      <w:r w:rsidRPr="001D42F3">
        <w:rPr>
          <w:rFonts w:ascii="Times New Roman" w:hAnsi="Times New Roman" w:cs="Times New Roman"/>
          <w:sz w:val="24"/>
          <w:szCs w:val="24"/>
          <w:shd w:val="clear" w:color="auto" w:fill="FFFFFF"/>
        </w:rPr>
        <w:t>surdotulka</w:t>
      </w:r>
      <w:proofErr w:type="spellEnd"/>
      <w:r w:rsidRPr="001D42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pakalpojumu</w:t>
      </w:r>
    </w:p>
    <w:p w14:paraId="04E873E3" w14:textId="17F82FD2" w:rsidR="00DD79FC" w:rsidRPr="001D42F3" w:rsidRDefault="00DD79FC" w:rsidP="00A70AB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 w:rsidRPr="001D42F3">
        <w:rPr>
          <w:rFonts w:ascii="Times New Roman" w:hAnsi="Times New Roman" w:cs="Times New Roman"/>
          <w:sz w:val="24"/>
          <w:szCs w:val="24"/>
          <w:shd w:val="clear" w:color="auto" w:fill="FFFFFF"/>
        </w:rPr>
        <w:t>par uzņemšanu rindā un pakalpojuma piešķiršanu, ja</w:t>
      </w:r>
      <w:r w:rsidR="00D65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persona atbilst pakalpojuma piešķiršanas prasībām,</w:t>
      </w:r>
      <w:r w:rsidRPr="001D42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bet pakalpojuma sniedzējam nav valsts budžeta finansējuma pakalpojuma sniegšanai</w:t>
      </w:r>
    </w:p>
    <w:p w14:paraId="64B27247" w14:textId="77777777" w:rsidR="00AC16D0" w:rsidRDefault="006C1712" w:rsidP="00A70AB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 w:rsidRPr="00AC16D0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Normatīvie akti</w:t>
      </w:r>
      <w:r w:rsidR="00AC16D0" w:rsidRPr="00AC16D0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:</w:t>
      </w:r>
    </w:p>
    <w:p w14:paraId="2CD6EB15" w14:textId="274F5133" w:rsidR="00AC16D0" w:rsidRDefault="004864D8" w:rsidP="00A70AB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 w:rsidRPr="00AC16D0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Sociālo pakalpojumu un sociālās palīdzības</w:t>
      </w:r>
      <w:r w:rsidR="006C1712" w:rsidRPr="00AC16D0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 xml:space="preserve"> likums</w:t>
      </w:r>
    </w:p>
    <w:p w14:paraId="4C053D93" w14:textId="28EAD710" w:rsidR="00AC16D0" w:rsidRDefault="00A43466" w:rsidP="00A70AB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 w:rsidRPr="00AC16D0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Invaliditātes likums</w:t>
      </w:r>
    </w:p>
    <w:p w14:paraId="00180C0B" w14:textId="544949DE" w:rsidR="009440C8" w:rsidRPr="00AC16D0" w:rsidRDefault="006C1712" w:rsidP="00A70AB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 w:rsidRPr="00AC16D0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Ministru kabineta 2009.gada 15.decembra noteikumi Nr.1472 “</w:t>
      </w:r>
      <w:r w:rsidRPr="00AC16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Kārtība, kādā Latvijas Neredzīgo biedrība un Latvijas Nedzirdīgo savienība sniedz sociālās rehabilitācijas pakalpojumus un nodrošina tehniskos palīglīdzekļus – </w:t>
      </w:r>
      <w:proofErr w:type="spellStart"/>
      <w:r w:rsidRPr="00AC16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tiflotehniku</w:t>
      </w:r>
      <w:proofErr w:type="spellEnd"/>
      <w:r w:rsidRPr="00AC16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un </w:t>
      </w:r>
      <w:proofErr w:type="spellStart"/>
      <w:r w:rsidRPr="00AC16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surdotehniku</w:t>
      </w:r>
      <w:proofErr w:type="spellEnd"/>
      <w:r w:rsidRPr="00AC16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”</w:t>
      </w:r>
      <w:bookmarkStart w:id="0" w:name="_GoBack"/>
      <w:bookmarkEnd w:id="0"/>
    </w:p>
    <w:sectPr w:rsidR="009440C8" w:rsidRPr="00AC16D0" w:rsidSect="00105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BF4"/>
    <w:multiLevelType w:val="hybridMultilevel"/>
    <w:tmpl w:val="1E505C16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42ADA"/>
    <w:multiLevelType w:val="hybridMultilevel"/>
    <w:tmpl w:val="4BB6D8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7CA2"/>
    <w:multiLevelType w:val="hybridMultilevel"/>
    <w:tmpl w:val="296A129E"/>
    <w:lvl w:ilvl="0" w:tplc="042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4102E25"/>
    <w:multiLevelType w:val="hybridMultilevel"/>
    <w:tmpl w:val="665443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24698"/>
    <w:multiLevelType w:val="hybridMultilevel"/>
    <w:tmpl w:val="EBEC7472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CA5991"/>
    <w:multiLevelType w:val="hybridMultilevel"/>
    <w:tmpl w:val="FACACF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6471F"/>
    <w:multiLevelType w:val="hybridMultilevel"/>
    <w:tmpl w:val="62D27F30"/>
    <w:lvl w:ilvl="0" w:tplc="0F081DB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E506E1B"/>
    <w:multiLevelType w:val="hybridMultilevel"/>
    <w:tmpl w:val="3DE00C5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661691"/>
    <w:multiLevelType w:val="hybridMultilevel"/>
    <w:tmpl w:val="EA78B2D6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695A67"/>
    <w:multiLevelType w:val="hybridMultilevel"/>
    <w:tmpl w:val="DA9E6E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14816"/>
    <w:multiLevelType w:val="hybridMultilevel"/>
    <w:tmpl w:val="7F1CDC88"/>
    <w:lvl w:ilvl="0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12"/>
    <w:rsid w:val="000D3C13"/>
    <w:rsid w:val="00105BF8"/>
    <w:rsid w:val="00110C34"/>
    <w:rsid w:val="00121107"/>
    <w:rsid w:val="001279CA"/>
    <w:rsid w:val="00192E82"/>
    <w:rsid w:val="001D42F3"/>
    <w:rsid w:val="004864D8"/>
    <w:rsid w:val="00546A4C"/>
    <w:rsid w:val="006578D9"/>
    <w:rsid w:val="00665386"/>
    <w:rsid w:val="006C1712"/>
    <w:rsid w:val="006D01F7"/>
    <w:rsid w:val="00720A6E"/>
    <w:rsid w:val="007E207E"/>
    <w:rsid w:val="007E2AC5"/>
    <w:rsid w:val="00914985"/>
    <w:rsid w:val="00925B6D"/>
    <w:rsid w:val="009440C8"/>
    <w:rsid w:val="00970120"/>
    <w:rsid w:val="009C52A8"/>
    <w:rsid w:val="009E663A"/>
    <w:rsid w:val="00A43466"/>
    <w:rsid w:val="00A70AB1"/>
    <w:rsid w:val="00AC16D0"/>
    <w:rsid w:val="00B15C7C"/>
    <w:rsid w:val="00BF203E"/>
    <w:rsid w:val="00D65249"/>
    <w:rsid w:val="00DD79FC"/>
    <w:rsid w:val="00DF334A"/>
    <w:rsid w:val="00F21A70"/>
    <w:rsid w:val="00F231B0"/>
    <w:rsid w:val="00F37812"/>
    <w:rsid w:val="00F6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6F631"/>
  <w15:chartTrackingRefBased/>
  <w15:docId w15:val="{56D5AC64-C1D2-4642-ACA8-4ADB76FB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Strip,H&amp;P List Paragraph,List Paragraph1,Akapit z listą BS,Numbered Para 1,Dot pt,No Spacing1,List Paragraph Char Char Char,Indicator Text,List Paragraph11,Bullet 1,Bullet Points,MAIN CONTENT,IFCL - List Paragraph,List Paragraph12"/>
    <w:basedOn w:val="Normal"/>
    <w:link w:val="ListParagraphChar"/>
    <w:uiPriority w:val="34"/>
    <w:qFormat/>
    <w:rsid w:val="006C1712"/>
    <w:pPr>
      <w:ind w:left="720"/>
      <w:contextualSpacing/>
    </w:pPr>
  </w:style>
  <w:style w:type="character" w:customStyle="1" w:styleId="ListParagraphChar">
    <w:name w:val="List Paragraph Char"/>
    <w:aliases w:val="2 Char,Strip Char,H&amp;P List Paragraph Char,List Paragraph1 Char,Akapit z listą BS Char,Numbered Para 1 Char,Dot pt Char,No Spacing1 Char,List Paragraph Char Char Char Char,Indicator Text Char,List Paragraph11 Char,Bullet 1 Char"/>
    <w:link w:val="ListParagraph"/>
    <w:uiPriority w:val="34"/>
    <w:qFormat/>
    <w:locked/>
    <w:rsid w:val="006C1712"/>
  </w:style>
  <w:style w:type="character" w:styleId="Hyperlink">
    <w:name w:val="Hyperlink"/>
    <w:basedOn w:val="DefaultParagraphFont"/>
    <w:uiPriority w:val="99"/>
    <w:semiHidden/>
    <w:unhideWhenUsed/>
    <w:rsid w:val="00F61EA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3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3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1545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Beinare</dc:creator>
  <cp:keywords/>
  <dc:description/>
  <cp:lastModifiedBy>Zanda Beinare</cp:lastModifiedBy>
  <cp:revision>31</cp:revision>
  <dcterms:created xsi:type="dcterms:W3CDTF">2020-03-26T07:32:00Z</dcterms:created>
  <dcterms:modified xsi:type="dcterms:W3CDTF">2020-03-27T09:58:00Z</dcterms:modified>
</cp:coreProperties>
</file>